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09" w:rsidRPr="00173FBE" w:rsidRDefault="008528B6" w:rsidP="00B65E9B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</w:t>
      </w:r>
      <w:r w:rsidRPr="008528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</w:t>
      </w:r>
      <w:r w:rsidR="00475109" w:rsidRPr="00173FBE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</w:t>
      </w:r>
    </w:p>
    <w:p w:rsidR="00570F2A" w:rsidRDefault="008528B6" w:rsidP="00570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DF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75109" w:rsidRPr="009E1DF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  </w:t>
      </w:r>
      <w:r w:rsidR="00C96BAC" w:rsidRPr="009E1DF0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16.12.2019</w:t>
      </w:r>
      <w:r w:rsidRPr="009E1DF0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г</w:t>
      </w:r>
      <w:r w:rsidRPr="009E1DF0">
        <w:rPr>
          <w:rFonts w:ascii="Times New Roman" w:hAnsi="Times New Roman" w:cs="Times New Roman"/>
          <w:color w:val="000000"/>
          <w:spacing w:val="18"/>
          <w:sz w:val="28"/>
          <w:szCs w:val="28"/>
        </w:rPr>
        <w:t>. комиссией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рассмотрен</w:t>
      </w:r>
      <w:r w:rsidR="00570F2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вопрос об </w:t>
      </w:r>
      <w:r w:rsidR="00B619FE" w:rsidRPr="009E1DF0">
        <w:rPr>
          <w:rFonts w:ascii="Times New Roman" w:hAnsi="Times New Roman" w:cs="Times New Roman"/>
          <w:sz w:val="28"/>
          <w:szCs w:val="28"/>
        </w:rPr>
        <w:t>уведомлени</w:t>
      </w:r>
      <w:r w:rsidR="00570F2A">
        <w:rPr>
          <w:rFonts w:ascii="Times New Roman" w:hAnsi="Times New Roman" w:cs="Times New Roman"/>
          <w:sz w:val="28"/>
          <w:szCs w:val="28"/>
        </w:rPr>
        <w:t>и</w:t>
      </w:r>
      <w:r w:rsidR="00B619FE" w:rsidRPr="009E1DF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570F2A">
        <w:rPr>
          <w:rFonts w:ascii="Times New Roman" w:hAnsi="Times New Roman" w:cs="Times New Roman"/>
          <w:sz w:val="28"/>
          <w:szCs w:val="28"/>
        </w:rPr>
        <w:t>.</w:t>
      </w:r>
      <w:r w:rsidR="00EC5E9D" w:rsidRPr="009E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CA0" w:rsidRPr="00C96BAC" w:rsidRDefault="001054CB" w:rsidP="00570F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9E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заседания комиссии  </w:t>
      </w:r>
      <w:r w:rsidR="0057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B619FE" w:rsidRPr="009E1DF0">
        <w:rPr>
          <w:rFonts w:ascii="Times New Roman" w:hAnsi="Times New Roman" w:cs="Times New Roman"/>
          <w:sz w:val="28"/>
          <w:szCs w:val="28"/>
        </w:rPr>
        <w:t>, что имело место обращение с целью склонения муниципального служащего к совершению коррупционного правонарушения</w:t>
      </w:r>
      <w:r w:rsidR="00570F2A">
        <w:rPr>
          <w:rFonts w:ascii="Times New Roman" w:hAnsi="Times New Roman" w:cs="Times New Roman"/>
          <w:sz w:val="28"/>
          <w:szCs w:val="28"/>
        </w:rPr>
        <w:t>. М</w:t>
      </w:r>
      <w:r w:rsidR="00570F2A" w:rsidRPr="009E1DF0">
        <w:rPr>
          <w:rFonts w:ascii="Times New Roman" w:hAnsi="Times New Roman" w:cs="Times New Roman"/>
          <w:sz w:val="28"/>
          <w:szCs w:val="28"/>
        </w:rPr>
        <w:t>униципальным служащим обязанность, установленная законодательс</w:t>
      </w:r>
      <w:r w:rsidR="00570F2A" w:rsidRPr="00C96BAC">
        <w:rPr>
          <w:rFonts w:ascii="Times New Roman" w:hAnsi="Times New Roman" w:cs="Times New Roman"/>
          <w:sz w:val="28"/>
          <w:szCs w:val="28"/>
        </w:rPr>
        <w:t xml:space="preserve">твом,  </w:t>
      </w:r>
      <w:bookmarkStart w:id="0" w:name="_GoBack"/>
      <w:bookmarkEnd w:id="0"/>
      <w:r w:rsidR="00570F2A" w:rsidRPr="00C96BAC">
        <w:rPr>
          <w:rFonts w:ascii="Times New Roman" w:hAnsi="Times New Roman" w:cs="Times New Roman"/>
          <w:sz w:val="28"/>
          <w:szCs w:val="28"/>
        </w:rPr>
        <w:t>соблюдена</w:t>
      </w:r>
      <w:r w:rsidR="00B619FE" w:rsidRPr="009E1DF0">
        <w:rPr>
          <w:rFonts w:ascii="Times New Roman" w:hAnsi="Times New Roman" w:cs="Times New Roman"/>
          <w:sz w:val="28"/>
          <w:szCs w:val="28"/>
        </w:rPr>
        <w:t>.</w:t>
      </w:r>
      <w:r w:rsidR="00C96BAC" w:rsidRPr="009E1DF0">
        <w:rPr>
          <w:rFonts w:ascii="Times New Roman" w:hAnsi="Times New Roman" w:cs="Times New Roman"/>
          <w:sz w:val="28"/>
          <w:szCs w:val="28"/>
        </w:rPr>
        <w:t xml:space="preserve"> </w:t>
      </w:r>
      <w:r w:rsidR="00570F2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70F2A" w:rsidRPr="00C96BAC" w:rsidRDefault="00570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</w:p>
    <w:sectPr w:rsidR="00570F2A" w:rsidRPr="00C96BAC" w:rsidSect="004751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9CD"/>
    <w:multiLevelType w:val="multilevel"/>
    <w:tmpl w:val="EB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A"/>
    <w:rsid w:val="00075CA0"/>
    <w:rsid w:val="00084922"/>
    <w:rsid w:val="001054CB"/>
    <w:rsid w:val="003636F4"/>
    <w:rsid w:val="004250E9"/>
    <w:rsid w:val="00475109"/>
    <w:rsid w:val="00570F2A"/>
    <w:rsid w:val="008528B6"/>
    <w:rsid w:val="00855F68"/>
    <w:rsid w:val="00937CFB"/>
    <w:rsid w:val="009E1DF0"/>
    <w:rsid w:val="00B301E9"/>
    <w:rsid w:val="00B619FE"/>
    <w:rsid w:val="00B65E9B"/>
    <w:rsid w:val="00C96BAC"/>
    <w:rsid w:val="00D812F5"/>
    <w:rsid w:val="00DA654F"/>
    <w:rsid w:val="00E3002A"/>
    <w:rsid w:val="00EA0CB2"/>
    <w:rsid w:val="00EC5E9D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semiHidden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semiHidden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Системный администратор</cp:lastModifiedBy>
  <cp:revision>17</cp:revision>
  <cp:lastPrinted>2019-12-16T07:20:00Z</cp:lastPrinted>
  <dcterms:created xsi:type="dcterms:W3CDTF">2017-01-24T05:05:00Z</dcterms:created>
  <dcterms:modified xsi:type="dcterms:W3CDTF">2019-12-16T11:48:00Z</dcterms:modified>
</cp:coreProperties>
</file>