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DC" w:rsidRPr="00D830E1" w:rsidRDefault="000548DC" w:rsidP="000548DC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48DC" w:rsidRDefault="000548DC" w:rsidP="000548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0548DC" w:rsidRDefault="000548DC" w:rsidP="000548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основных мероприятий, проводимых в Семилукском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муниципальном</w:t>
      </w:r>
      <w:proofErr w:type="gramEnd"/>
    </w:p>
    <w:p w:rsidR="000548DC" w:rsidRPr="001B10FC" w:rsidRDefault="000548DC" w:rsidP="000548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районе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Воронежской области с 01 июля </w:t>
      </w:r>
      <w:r w:rsidRPr="0084513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07 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2019 года</w:t>
      </w:r>
    </w:p>
    <w:tbl>
      <w:tblPr>
        <w:tblStyle w:val="a3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3005"/>
        <w:gridCol w:w="114"/>
        <w:gridCol w:w="55"/>
        <w:gridCol w:w="4589"/>
        <w:gridCol w:w="88"/>
        <w:gridCol w:w="2463"/>
      </w:tblGrid>
      <w:tr w:rsidR="000548DC" w:rsidRPr="00341BCA" w:rsidTr="005A05B1">
        <w:trPr>
          <w:jc w:val="center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DC" w:rsidRDefault="000548DC" w:rsidP="000548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 июля</w:t>
            </w:r>
            <w:r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0548DC" w:rsidRPr="00341BCA" w:rsidTr="000548DC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C" w:rsidRPr="00B16358" w:rsidRDefault="000548DC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0548DC" w:rsidRDefault="000548DC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207)</w:t>
            </w:r>
          </w:p>
          <w:p w:rsidR="000548DC" w:rsidRPr="00B16358" w:rsidRDefault="000548DC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C" w:rsidRPr="00B16358" w:rsidRDefault="000548DC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граждан Семилукского муниципального района, прием проводит Швырков Г.Ю. - глава администрации</w:t>
            </w:r>
          </w:p>
          <w:p w:rsidR="000548DC" w:rsidRPr="00B16358" w:rsidRDefault="000548DC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Семилукского муниципального района.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C" w:rsidRPr="000548DC" w:rsidRDefault="000548DC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 Г.Ю.</w:t>
            </w:r>
          </w:p>
        </w:tc>
      </w:tr>
      <w:tr w:rsidR="000548DC" w:rsidRPr="00341BCA" w:rsidTr="000548DC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C" w:rsidRPr="00B16358" w:rsidRDefault="000548DC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B16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Землянского</w:t>
            </w:r>
            <w:proofErr w:type="spellEnd"/>
            <w:r w:rsidRPr="00B16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B16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0548DC" w:rsidRPr="00B16358" w:rsidRDefault="000548DC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C" w:rsidRPr="00B16358" w:rsidRDefault="000548DC" w:rsidP="00F22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Совета народных депутатов </w:t>
            </w:r>
            <w:proofErr w:type="spellStart"/>
            <w:r w:rsidRPr="00B16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Землянского</w:t>
            </w:r>
            <w:proofErr w:type="spellEnd"/>
            <w:r w:rsidRPr="00B16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C" w:rsidRPr="000548DC" w:rsidRDefault="000548DC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54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</w:t>
            </w:r>
            <w:proofErr w:type="spellEnd"/>
            <w:r w:rsidRPr="00054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0548DC" w:rsidRPr="00341BCA" w:rsidTr="005A05B1">
        <w:trPr>
          <w:jc w:val="center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DC" w:rsidRDefault="000548DC" w:rsidP="000548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02 июля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  <w:p w:rsidR="00B326F2" w:rsidRPr="00B326F2" w:rsidRDefault="00B326F2" w:rsidP="000548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6F2"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>Международный день спортивного журналиста</w:t>
            </w:r>
          </w:p>
        </w:tc>
      </w:tr>
      <w:tr w:rsidR="000548DC" w:rsidRPr="00341BCA" w:rsidTr="005A05B1">
        <w:trPr>
          <w:trHeight w:val="416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C" w:rsidRPr="002A1A43" w:rsidRDefault="000548DC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0548DC" w:rsidRPr="002A1A43" w:rsidRDefault="000548DC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0548DC" w:rsidRDefault="000548DC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C" w:rsidRDefault="000548DC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C" w:rsidRPr="002A1A43" w:rsidRDefault="000548DC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 Г.Ю.</w:t>
            </w:r>
          </w:p>
        </w:tc>
      </w:tr>
      <w:tr w:rsidR="000548DC" w:rsidRPr="00341BCA" w:rsidTr="005A05B1">
        <w:trPr>
          <w:trHeight w:val="416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C" w:rsidRDefault="000548DC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Лосевского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0548DC" w:rsidRPr="00CD0B46" w:rsidRDefault="000548DC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C" w:rsidRPr="00CD0B46" w:rsidRDefault="000548DC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Выездной прием граждан </w:t>
            </w:r>
            <w:proofErr w:type="spellStart"/>
            <w:r w:rsidRPr="00511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Лосевского</w:t>
            </w:r>
            <w:proofErr w:type="spellEnd"/>
            <w:r w:rsidRPr="00511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поселения, прием проводит Швырков Г.Ю. – глава администрации Семилукского муниципального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C" w:rsidRPr="00CD0B46" w:rsidRDefault="00096F78" w:rsidP="00096F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Киреевский Н.В.</w:t>
            </w:r>
          </w:p>
        </w:tc>
      </w:tr>
      <w:tr w:rsidR="000548DC" w:rsidRPr="00341BCA" w:rsidTr="005A05B1">
        <w:trPr>
          <w:trHeight w:val="416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C" w:rsidRDefault="000548DC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3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0548DC" w:rsidRDefault="000548DC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203)</w:t>
            </w:r>
          </w:p>
          <w:p w:rsidR="000548DC" w:rsidRDefault="000548DC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C" w:rsidRPr="00A93889" w:rsidRDefault="000548DC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3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единой комиссии по подведению итогов  электронного аукциона:</w:t>
            </w:r>
          </w:p>
          <w:p w:rsidR="000548DC" w:rsidRPr="00A93889" w:rsidRDefault="000548DC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3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Поставка мебели для буфетных для обеспечения муниципальных нужд по строительству объекта "Детский сад на 220 мест г. Семилуки";</w:t>
            </w:r>
          </w:p>
          <w:p w:rsidR="000548DC" w:rsidRPr="00A93889" w:rsidRDefault="000548DC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3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Поставка ковровой продукции для обеспечения муниципальных нужд по строительству объекта "Детский сад на 220 мест г. Семилуки";</w:t>
            </w:r>
          </w:p>
          <w:p w:rsidR="000548DC" w:rsidRPr="00A93889" w:rsidRDefault="000548DC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3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Ремонт системы отопления МКДОУ </w:t>
            </w:r>
            <w:proofErr w:type="spellStart"/>
            <w:r w:rsidRPr="00A93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Латненский</w:t>
            </w:r>
            <w:proofErr w:type="spellEnd"/>
            <w:r w:rsidRPr="00A93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д/с "Родничок";</w:t>
            </w:r>
          </w:p>
          <w:p w:rsidR="000548DC" w:rsidRDefault="000548DC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3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Поставка бытовой техники для обеспечения муниципальных нужд по строительству объекта "Детский сад на 220 мест</w:t>
            </w:r>
          </w:p>
          <w:p w:rsidR="000548DC" w:rsidRPr="00A93889" w:rsidRDefault="000548DC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3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Семилуки "; </w:t>
            </w:r>
          </w:p>
          <w:p w:rsidR="000548DC" w:rsidRDefault="000548DC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3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Поставка хозяйственного инвентаря </w:t>
            </w:r>
            <w:r w:rsidRPr="00A93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посуды для обеспечения муниципальных нужд по строительству объекта "Детский сад на 220 мест г. Семилуки "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C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Чеканова Ю.А.</w:t>
            </w:r>
          </w:p>
        </w:tc>
      </w:tr>
      <w:tr w:rsidR="000548DC" w:rsidRPr="00341BCA" w:rsidTr="005A05B1">
        <w:trPr>
          <w:jc w:val="center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DC" w:rsidRDefault="00096F78" w:rsidP="00096F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03</w:t>
            </w:r>
            <w:r w:rsidR="000548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</w:t>
            </w:r>
            <w:r w:rsidR="000548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="000548DC" w:rsidRPr="00FC7C29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  <w:p w:rsidR="00B326F2" w:rsidRPr="00096F78" w:rsidRDefault="00B326F2" w:rsidP="00096F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ГИБДД</w:t>
            </w:r>
          </w:p>
        </w:tc>
      </w:tr>
      <w:tr w:rsidR="00096F78" w:rsidRPr="00341BCA" w:rsidTr="005A05B1">
        <w:trPr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Pr="009C3CB0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096F78" w:rsidRPr="009C3CB0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096F78" w:rsidRPr="005E3A63" w:rsidRDefault="00096F78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Pr="005E3A63" w:rsidRDefault="00096F78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с главами администраций городских и сельских поселений.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 С.А.</w:t>
            </w:r>
          </w:p>
        </w:tc>
      </w:tr>
      <w:tr w:rsidR="00096F78" w:rsidRPr="00341BCA" w:rsidTr="005A05B1">
        <w:trPr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Pr="009C3CB0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</w:t>
            </w:r>
            <w:proofErr w:type="spellStart"/>
            <w:r w:rsidRPr="009C3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Лосевский</w:t>
            </w:r>
            <w:proofErr w:type="spellEnd"/>
            <w:r w:rsidRPr="009C3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СДК»</w:t>
            </w:r>
          </w:p>
          <w:p w:rsidR="00096F78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Развлекательное мероприятие «Мы дети солнца».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Pr="005E3A63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Киреевский Н.В.</w:t>
            </w:r>
          </w:p>
        </w:tc>
      </w:tr>
      <w:tr w:rsidR="00096F78" w:rsidRPr="00341BCA" w:rsidTr="005A05B1">
        <w:trPr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Default="00096F78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096F78" w:rsidRDefault="00096F78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Новосильского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096F78" w:rsidRDefault="00096F78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Default="00096F78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Выездной прием граждан Новосильского сельского поселения, прием проводит Жеребцов С.П. – заместитель главы администрации Семилукского муниципального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Стребкова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0548DC" w:rsidRPr="00341BCA" w:rsidTr="005A05B1">
        <w:trPr>
          <w:jc w:val="center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C" w:rsidRDefault="00096F78" w:rsidP="00096F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  <w:r w:rsidR="000548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r w:rsidR="000548DC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="000548DC"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096F78" w:rsidRPr="00341BCA" w:rsidTr="005A05B1">
        <w:trPr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Pr="00B16358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096F78" w:rsidRPr="00B16358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096F78" w:rsidRPr="005E3A63" w:rsidRDefault="00096F78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Pr="00B16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Pr="005E3A63" w:rsidRDefault="00096F78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комиссии по делам несовершеннолетних и опеке.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096F78" w:rsidRPr="00341BCA" w:rsidTr="005A05B1">
        <w:trPr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Pr="0036607B" w:rsidRDefault="00096F78" w:rsidP="005A05B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7B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096F78" w:rsidRPr="0036607B" w:rsidRDefault="00096F78" w:rsidP="005A05B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096F78" w:rsidRPr="0036607B" w:rsidRDefault="00096F78" w:rsidP="005A05B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Pr="00A13AF9" w:rsidRDefault="00096F78" w:rsidP="005A05B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F9"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Pr="00A13AF9" w:rsidRDefault="00096F78" w:rsidP="005A0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Скорняков С.А.</w:t>
            </w:r>
          </w:p>
        </w:tc>
      </w:tr>
      <w:tr w:rsidR="00096F78" w:rsidRPr="00341BCA" w:rsidTr="005A05B1">
        <w:trPr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Default="00096F78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096F78" w:rsidRDefault="00096F78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Староведугского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096F78" w:rsidRPr="002A1A43" w:rsidRDefault="00096F78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Pr="002A1A43" w:rsidRDefault="00096F78" w:rsidP="00096F7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Совета народных депутатов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Староведугского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Pr="00F91319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Свиридов Ю.А.</w:t>
            </w:r>
          </w:p>
        </w:tc>
      </w:tr>
      <w:tr w:rsidR="00096F78" w:rsidRPr="00341BCA" w:rsidTr="005A05B1">
        <w:trPr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096F78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108)</w:t>
            </w:r>
          </w:p>
          <w:p w:rsidR="00096F78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граждан руководителями Семилукского муниципального района – членами партии «Единая Россия», прием проводит </w:t>
            </w:r>
            <w:proofErr w:type="spellStart"/>
            <w:r w:rsidRPr="00511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</w:t>
            </w:r>
            <w:proofErr w:type="spellEnd"/>
            <w:r w:rsidRPr="00511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Людмила Владимировна – заместитель главы администрации Семилукского муниципального района, секретарь местного отделения партии «ЕДИНАЯ РОССИЯ».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Pr="00F91319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Калашникова О.В.</w:t>
            </w:r>
          </w:p>
        </w:tc>
      </w:tr>
      <w:tr w:rsidR="00096F78" w:rsidRPr="00341BCA" w:rsidTr="005A05B1">
        <w:trPr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Pr="009E289F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096F78" w:rsidRPr="009E289F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107</w:t>
            </w:r>
            <w:r w:rsidRPr="009E2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096F78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10.00-14</w:t>
            </w:r>
            <w:r w:rsidRPr="009E2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Pr="005113D6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Прием граждан Семилукского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муниципального района в общественной приемной губернатора Воронежской области, прием проводит Попов А.А. – первый заместитель руководителя аппарата губернатора и правительства Воронежской области.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Pr="00F91319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Некрасова-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Брежнева Е.А.</w:t>
            </w:r>
          </w:p>
        </w:tc>
      </w:tr>
      <w:tr w:rsidR="00096F78" w:rsidRPr="00341BCA" w:rsidTr="005A05B1">
        <w:trPr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Медвеженского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096F78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Default="00096F78" w:rsidP="00A04C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Выездной прием граждан </w:t>
            </w:r>
            <w:proofErr w:type="spellStart"/>
            <w:r w:rsidRPr="00511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Медвеженского</w:t>
            </w:r>
            <w:proofErr w:type="spellEnd"/>
            <w:r w:rsidRPr="00511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поселения, прием проводит </w:t>
            </w:r>
            <w:proofErr w:type="spellStart"/>
            <w:r w:rsidRPr="00511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</w:t>
            </w:r>
            <w:proofErr w:type="spellEnd"/>
            <w:r w:rsidRPr="00511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Л.В. – заместитель главы администрации Семилукского муниципального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Pr="00F91319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096F78" w:rsidRPr="00341BCA" w:rsidTr="005A05B1">
        <w:trPr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Pr="00EF39C6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096F78" w:rsidRPr="00EF39C6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EF3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F3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203)</w:t>
            </w:r>
          </w:p>
          <w:p w:rsidR="00096F78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Pr="00EF39C6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единой комиссии по рассмотрению первых частей заявок на участие в  электронном аукционе:</w:t>
            </w:r>
          </w:p>
          <w:p w:rsidR="00096F78" w:rsidRPr="00EF39C6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Выполнение работ по ремонту автомобильных дорог общего пользования местного значения на территории Семилукского  муниципального района Воронежской области;</w:t>
            </w:r>
          </w:p>
          <w:p w:rsidR="00096F78" w:rsidRPr="00EF39C6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Капитальный ремонт помещений первого и второго этажей здания МКУК «РДК»;</w:t>
            </w:r>
          </w:p>
          <w:p w:rsidR="00096F78" w:rsidRPr="005113D6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Ремонт автомобильной дороги  </w:t>
            </w:r>
            <w:proofErr w:type="spellStart"/>
            <w:r w:rsidRPr="00EF3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EF3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F3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азина</w:t>
            </w:r>
            <w:proofErr w:type="spellEnd"/>
            <w:r w:rsidRPr="00EF3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д.1-13, 20-67 </w:t>
            </w:r>
            <w:proofErr w:type="spellStart"/>
            <w:r w:rsidRPr="00EF3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с.Землянск</w:t>
            </w:r>
            <w:proofErr w:type="spellEnd"/>
            <w:r w:rsidRPr="00EF3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F3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ул.Свободы</w:t>
            </w:r>
            <w:proofErr w:type="spellEnd"/>
            <w:r w:rsidRPr="00EF3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д.18-27 </w:t>
            </w:r>
            <w:proofErr w:type="spellStart"/>
            <w:r w:rsidRPr="00EF3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с.Перекоповка</w:t>
            </w:r>
            <w:proofErr w:type="spellEnd"/>
            <w:r w:rsidRPr="00EF3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 Землянском сельском поселении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Pr="00F91319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Чеканова Ю.А.</w:t>
            </w:r>
          </w:p>
        </w:tc>
      </w:tr>
      <w:tr w:rsidR="000548DC" w:rsidRPr="00341BCA" w:rsidTr="005A05B1">
        <w:trPr>
          <w:trHeight w:val="431"/>
          <w:jc w:val="center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C" w:rsidRDefault="00096F78" w:rsidP="00096F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  <w:r w:rsidR="000548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r w:rsidR="000548DC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="000548DC"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096F78" w:rsidRPr="00341BCA" w:rsidTr="005A05B1">
        <w:trPr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Pr="00143399" w:rsidRDefault="00096F78" w:rsidP="005A05B1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096F78" w:rsidRPr="00143399" w:rsidRDefault="00096F78" w:rsidP="005A05B1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</w:rPr>
              <w:t>. 118)</w:t>
            </w:r>
          </w:p>
          <w:p w:rsidR="00096F78" w:rsidRPr="00143399" w:rsidRDefault="00096F78" w:rsidP="005A05B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Pr="00A04CD9" w:rsidRDefault="00096F78" w:rsidP="00A04CD9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  <w:bookmarkStart w:id="0" w:name="_GoBack"/>
            <w:bookmarkEnd w:id="0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Pr="00143399" w:rsidRDefault="00096F78" w:rsidP="005A05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096F78" w:rsidRPr="00341BCA" w:rsidTr="005A05B1">
        <w:trPr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Default="00096F78" w:rsidP="005A05B1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МКУК РДК </w:t>
            </w:r>
            <w:proofErr w:type="spellStart"/>
            <w:r>
              <w:rPr>
                <w:rFonts w:ascii="Times New Roman" w:hAnsi="Times New Roman"/>
                <w:sz w:val="28"/>
              </w:rPr>
              <w:t>Семилуксого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района</w:t>
            </w:r>
          </w:p>
          <w:p w:rsidR="00096F78" w:rsidRPr="0079130B" w:rsidRDefault="00096F78" w:rsidP="005A05B1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Pr="0079130B" w:rsidRDefault="00096F78" w:rsidP="005A05B1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736A41">
              <w:rPr>
                <w:rFonts w:ascii="Times New Roman" w:hAnsi="Times New Roman"/>
                <w:sz w:val="28"/>
              </w:rPr>
              <w:t>Праздничное мероприятие, посвященное Дню семьи, любви и верности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Pr="0079130B" w:rsidRDefault="00096F78" w:rsidP="005A05B1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Здоровцова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Л.В.</w:t>
            </w:r>
          </w:p>
        </w:tc>
      </w:tr>
      <w:tr w:rsidR="00096F78" w:rsidRPr="00341BCA" w:rsidTr="005A05B1">
        <w:trPr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Pr="00736A41" w:rsidRDefault="00096F78" w:rsidP="005A05B1">
            <w:pPr>
              <w:jc w:val="center"/>
              <w:rPr>
                <w:rFonts w:ascii="Times New Roman" w:hAnsi="Times New Roman"/>
                <w:sz w:val="28"/>
              </w:rPr>
            </w:pPr>
            <w:r w:rsidRPr="00736A41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736A41">
              <w:rPr>
                <w:rFonts w:ascii="Times New Roman" w:hAnsi="Times New Roman"/>
                <w:sz w:val="28"/>
              </w:rPr>
              <w:t>Нижневедугского</w:t>
            </w:r>
            <w:proofErr w:type="spellEnd"/>
            <w:r w:rsidRPr="00736A41">
              <w:rPr>
                <w:rFonts w:ascii="Times New Roman" w:hAnsi="Times New Roman"/>
                <w:sz w:val="28"/>
              </w:rPr>
              <w:t xml:space="preserve"> с/</w:t>
            </w:r>
            <w:proofErr w:type="gramStart"/>
            <w:r w:rsidRPr="00736A41">
              <w:rPr>
                <w:rFonts w:ascii="Times New Roman" w:hAnsi="Times New Roman"/>
                <w:sz w:val="28"/>
              </w:rPr>
              <w:t>п</w:t>
            </w:r>
            <w:proofErr w:type="gramEnd"/>
          </w:p>
          <w:p w:rsidR="00096F78" w:rsidRDefault="00096F78" w:rsidP="005A05B1">
            <w:pPr>
              <w:jc w:val="center"/>
              <w:rPr>
                <w:rFonts w:ascii="Times New Roman" w:hAnsi="Times New Roman"/>
                <w:sz w:val="28"/>
              </w:rPr>
            </w:pPr>
            <w:r w:rsidRPr="00736A41">
              <w:rPr>
                <w:rFonts w:ascii="Times New Roman" w:hAnsi="Times New Roman"/>
                <w:sz w:val="28"/>
              </w:rPr>
              <w:t>14.00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Default="00096F78" w:rsidP="00096F78">
            <w:pPr>
              <w:jc w:val="center"/>
              <w:rPr>
                <w:rFonts w:ascii="Times New Roman" w:hAnsi="Times New Roman"/>
                <w:sz w:val="28"/>
              </w:rPr>
            </w:pPr>
            <w:r w:rsidRPr="00736A41">
              <w:rPr>
                <w:rFonts w:ascii="Times New Roman" w:hAnsi="Times New Roman"/>
                <w:sz w:val="28"/>
              </w:rPr>
              <w:t xml:space="preserve">Заседание Совета народных депутатов </w:t>
            </w:r>
            <w:proofErr w:type="spellStart"/>
            <w:r w:rsidRPr="00736A41">
              <w:rPr>
                <w:rFonts w:ascii="Times New Roman" w:hAnsi="Times New Roman"/>
                <w:sz w:val="28"/>
              </w:rPr>
              <w:t>Нижневедугского</w:t>
            </w:r>
            <w:proofErr w:type="spellEnd"/>
            <w:r w:rsidRPr="00736A41">
              <w:rPr>
                <w:rFonts w:ascii="Times New Roman" w:hAnsi="Times New Roman"/>
                <w:sz w:val="28"/>
              </w:rPr>
              <w:t xml:space="preserve"> сельского поселения.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Default="00096F78" w:rsidP="005A05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Богомолова Н.Я.</w:t>
            </w:r>
          </w:p>
        </w:tc>
      </w:tr>
      <w:tr w:rsidR="000548DC" w:rsidRPr="00AB0400" w:rsidTr="005A05B1">
        <w:trPr>
          <w:trHeight w:val="172"/>
          <w:jc w:val="center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C" w:rsidRDefault="00F35248" w:rsidP="00F352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06</w:t>
            </w:r>
            <w:r w:rsidR="000548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</w:t>
            </w:r>
            <w:r w:rsidR="000548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я, суббота</w:t>
            </w:r>
          </w:p>
        </w:tc>
      </w:tr>
      <w:tr w:rsidR="000548DC" w:rsidRPr="00AB0400" w:rsidTr="005A05B1">
        <w:trPr>
          <w:trHeight w:val="172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C" w:rsidRPr="000E62B5" w:rsidRDefault="000548DC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графику</w:t>
            </w:r>
          </w:p>
          <w:p w:rsidR="000548DC" w:rsidRDefault="000548DC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9.00 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C" w:rsidRDefault="000548DC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E6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Объезд района главой администрации Семилукского </w:t>
            </w:r>
            <w:r w:rsidRPr="000E6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муниципальног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района Г.Ю.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Швырковым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C" w:rsidRDefault="000548DC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Ягодкина М.О.</w:t>
            </w:r>
          </w:p>
        </w:tc>
      </w:tr>
      <w:tr w:rsidR="00096F78" w:rsidRPr="00AB0400" w:rsidTr="005A05B1">
        <w:trPr>
          <w:trHeight w:val="172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Default="00096F78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ДОЛ «Ландыш»</w:t>
            </w:r>
          </w:p>
          <w:p w:rsidR="00096F78" w:rsidRPr="00B35492" w:rsidRDefault="00096F78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Default="00096F78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Встреча со священником </w:t>
            </w:r>
          </w:p>
          <w:p w:rsidR="00096F78" w:rsidRDefault="00096F78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Свято-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Митрофановского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храма </w:t>
            </w:r>
          </w:p>
          <w:p w:rsidR="00096F78" w:rsidRPr="00B35492" w:rsidRDefault="00096F78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«День любви по-русски»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096F78" w:rsidRPr="00AB0400" w:rsidTr="005A05B1">
        <w:trPr>
          <w:trHeight w:val="172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библиотека»</w:t>
            </w:r>
          </w:p>
          <w:p w:rsidR="00096F78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клуба «Лира». Литературный вечер «Писатель, потрясающий душу».</w:t>
            </w:r>
          </w:p>
          <w:p w:rsidR="00096F78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(Ф. Достоевский).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Pr="001E7FF0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096F78" w:rsidRPr="00AB0400" w:rsidTr="005A05B1">
        <w:trPr>
          <w:trHeight w:val="172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Pr="00E7747C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4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Центральный парк </w:t>
            </w:r>
          </w:p>
          <w:p w:rsidR="00096F78" w:rsidRPr="00E7747C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74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Латненского</w:t>
            </w:r>
            <w:proofErr w:type="spellEnd"/>
            <w:r w:rsidRPr="00E774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г/</w:t>
            </w:r>
            <w:proofErr w:type="gramStart"/>
            <w:r w:rsidRPr="00E774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096F78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4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4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семьи, любви и верности.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Ягодкин Е.Л.</w:t>
            </w:r>
          </w:p>
        </w:tc>
      </w:tr>
      <w:tr w:rsidR="00096F78" w:rsidRPr="00AB0400" w:rsidTr="005A05B1">
        <w:trPr>
          <w:trHeight w:val="172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Центральный парк</w:t>
            </w:r>
          </w:p>
          <w:p w:rsidR="00096F78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Семилуки</w:t>
            </w:r>
          </w:p>
          <w:p w:rsidR="00096F78" w:rsidRPr="00E7747C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Pr="00E7747C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Дискотека для молодежи «Летний драйв»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096F78" w:rsidRPr="00AB0400" w:rsidTr="005A05B1">
        <w:trPr>
          <w:trHeight w:val="172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Default="00096F78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Староведугский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 №1»</w:t>
            </w:r>
          </w:p>
          <w:p w:rsidR="00096F78" w:rsidRPr="001E7FF0" w:rsidRDefault="00096F78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Pr="001E7FF0" w:rsidRDefault="00096F78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Мероприятие, посвященное Дню Петра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Февронии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«Под семейным зонтиком».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Свиридов Ю.А.</w:t>
            </w:r>
          </w:p>
        </w:tc>
      </w:tr>
      <w:tr w:rsidR="00096F78" w:rsidRPr="00AB0400" w:rsidTr="005A05B1">
        <w:trPr>
          <w:trHeight w:val="172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Default="00096F78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Пруд с.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Медвежье</w:t>
            </w:r>
            <w:proofErr w:type="gramEnd"/>
          </w:p>
          <w:p w:rsidR="00096F78" w:rsidRDefault="00096F78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Default="00096F78" w:rsidP="005A05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Праздничное мероприятие «Ивана Купала».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8" w:rsidRDefault="00096F7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0548DC" w:rsidRPr="00AB0400" w:rsidTr="005A05B1">
        <w:trPr>
          <w:trHeight w:val="172"/>
          <w:jc w:val="center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DC" w:rsidRDefault="00F35248" w:rsidP="00F352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07</w:t>
            </w:r>
            <w:r w:rsidR="000548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</w:t>
            </w:r>
            <w:r w:rsidR="000548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="000548DC" w:rsidRPr="0049096D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  <w:p w:rsidR="00B326F2" w:rsidRPr="00B326F2" w:rsidRDefault="00B326F2" w:rsidP="00F352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26F2"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>День работников морского и речного флота</w:t>
            </w:r>
          </w:p>
        </w:tc>
      </w:tr>
      <w:tr w:rsidR="00F35248" w:rsidRPr="00AB0400" w:rsidTr="005A05B1">
        <w:trPr>
          <w:trHeight w:val="172"/>
          <w:jc w:val="center"/>
        </w:trPr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8" w:rsidRPr="00E051CF" w:rsidRDefault="00F3524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5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</w:t>
            </w:r>
            <w:proofErr w:type="spellStart"/>
            <w:r w:rsidRPr="00E05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Перлевский</w:t>
            </w:r>
            <w:proofErr w:type="spellEnd"/>
            <w:r w:rsidRPr="00E05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СДК»</w:t>
            </w:r>
          </w:p>
          <w:p w:rsidR="00F35248" w:rsidRPr="00E051CF" w:rsidRDefault="00F3524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5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8" w:rsidRPr="00E051CF" w:rsidRDefault="00F3524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05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Перлевский</w:t>
            </w:r>
            <w:proofErr w:type="spellEnd"/>
            <w:r w:rsidRPr="00E05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фестиваль цветов.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8" w:rsidRPr="007C25BD" w:rsidRDefault="00F3524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Проскуряков Д.А.</w:t>
            </w:r>
          </w:p>
        </w:tc>
      </w:tr>
      <w:tr w:rsidR="00F35248" w:rsidRPr="00AB0400" w:rsidTr="005A05B1">
        <w:trPr>
          <w:trHeight w:val="172"/>
          <w:jc w:val="center"/>
        </w:trPr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8" w:rsidRDefault="00F3524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«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Губаревский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СДК»</w:t>
            </w:r>
          </w:p>
          <w:p w:rsidR="00F35248" w:rsidRPr="00E051CF" w:rsidRDefault="00F3524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8" w:rsidRPr="00E051CF" w:rsidRDefault="00F3524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Концерт, посвященный Дню Петра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Февронии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8" w:rsidRPr="007C25BD" w:rsidRDefault="00F3524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Лавлинская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F35248" w:rsidRPr="00AB0400" w:rsidTr="005A05B1">
        <w:trPr>
          <w:trHeight w:val="172"/>
          <w:jc w:val="center"/>
        </w:trPr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8" w:rsidRDefault="00F3524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Нижневедугский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СДК»</w:t>
            </w:r>
          </w:p>
          <w:p w:rsidR="00F35248" w:rsidRPr="00E051CF" w:rsidRDefault="00F3524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8" w:rsidRPr="00E051CF" w:rsidRDefault="00F3524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семьи, любви и верности.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8" w:rsidRPr="007C25BD" w:rsidRDefault="00F35248" w:rsidP="005A05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</w:tbl>
    <w:p w:rsidR="000548DC" w:rsidRDefault="000548DC" w:rsidP="000548DC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0548DC" w:rsidRDefault="000548DC" w:rsidP="000548DC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0548DC" w:rsidRDefault="000548DC" w:rsidP="000548DC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0548DC" w:rsidRDefault="000548DC" w:rsidP="000548DC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0548DC" w:rsidRDefault="000548DC" w:rsidP="000548DC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0548DC" w:rsidRDefault="000548DC" w:rsidP="000548DC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0548DC" w:rsidRDefault="000548DC" w:rsidP="000548DC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0548DC" w:rsidRDefault="000548DC" w:rsidP="000548DC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05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DC"/>
    <w:rsid w:val="000548DC"/>
    <w:rsid w:val="00096F78"/>
    <w:rsid w:val="00923468"/>
    <w:rsid w:val="00A04CD9"/>
    <w:rsid w:val="00B326F2"/>
    <w:rsid w:val="00D76B53"/>
    <w:rsid w:val="00F224C4"/>
    <w:rsid w:val="00F3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8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8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2019-06-27T05:41:00Z</cp:lastPrinted>
  <dcterms:created xsi:type="dcterms:W3CDTF">2019-06-26T13:47:00Z</dcterms:created>
  <dcterms:modified xsi:type="dcterms:W3CDTF">2019-06-27T06:24:00Z</dcterms:modified>
</cp:coreProperties>
</file>